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4460" w14:textId="77777777" w:rsidR="000A102B" w:rsidRDefault="000A102B" w:rsidP="000A102B">
      <w:pPr>
        <w:spacing w:after="0" w:line="256" w:lineRule="auto"/>
        <w:ind w:left="0" w:firstLine="0"/>
        <w:jc w:val="center"/>
        <w:rPr>
          <w:lang w:val="ru-RU"/>
        </w:rPr>
      </w:pPr>
      <w:r>
        <w:rPr>
          <w:sz w:val="26"/>
          <w:lang w:val="ru-RU"/>
        </w:rPr>
        <w:t>АНКЕТА-ЗАЯВКА</w:t>
      </w:r>
    </w:p>
    <w:p w14:paraId="4F70E9AC" w14:textId="77777777" w:rsidR="000A102B" w:rsidRDefault="000A102B" w:rsidP="000A102B">
      <w:pPr>
        <w:spacing w:after="0" w:line="247" w:lineRule="auto"/>
        <w:ind w:left="0" w:firstLine="0"/>
        <w:jc w:val="center"/>
        <w:rPr>
          <w:sz w:val="26"/>
          <w:lang w:val="ru-RU"/>
        </w:rPr>
      </w:pPr>
      <w:r>
        <w:rPr>
          <w:sz w:val="26"/>
          <w:lang w:val="ru-RU"/>
        </w:rPr>
        <w:t>НА УЧАСТИЕ В ОТКРЫТОМ МЕЖЗОНАЛЬНОМ КОНКУРСЕ</w:t>
      </w:r>
    </w:p>
    <w:p w14:paraId="39C13A4F" w14:textId="77777777" w:rsidR="000A102B" w:rsidRDefault="000A102B" w:rsidP="000A102B">
      <w:pPr>
        <w:spacing w:after="0" w:line="247" w:lineRule="auto"/>
        <w:ind w:left="0" w:firstLine="0"/>
        <w:jc w:val="center"/>
        <w:rPr>
          <w:sz w:val="26"/>
          <w:lang w:val="ru-RU"/>
        </w:rPr>
      </w:pPr>
      <w:r>
        <w:rPr>
          <w:sz w:val="26"/>
          <w:lang w:val="ru-RU"/>
        </w:rPr>
        <w:t xml:space="preserve">ИСПОЛНИТЕЛЕЙ НА ИСНТРУМЕНТАХ ЭСТРАДНОГО ОРКЕСТРА И </w:t>
      </w:r>
    </w:p>
    <w:p w14:paraId="44E6C5D6" w14:textId="77777777" w:rsidR="000A102B" w:rsidRDefault="000A102B" w:rsidP="000A102B">
      <w:pPr>
        <w:spacing w:after="0" w:line="247" w:lineRule="auto"/>
        <w:ind w:left="0" w:firstLine="0"/>
        <w:jc w:val="center"/>
        <w:rPr>
          <w:lang w:val="ru-RU"/>
        </w:rPr>
      </w:pPr>
      <w:r>
        <w:rPr>
          <w:sz w:val="26"/>
          <w:lang w:val="ru-RU"/>
        </w:rPr>
        <w:t>ЭСТРАДНО-ДЖАЗОВОГО ПЕНИЯ</w:t>
      </w:r>
    </w:p>
    <w:p w14:paraId="6440741D" w14:textId="77777777" w:rsidR="000A102B" w:rsidRDefault="000A102B" w:rsidP="000A102B">
      <w:pPr>
        <w:spacing w:after="12" w:line="247" w:lineRule="auto"/>
        <w:ind w:left="0" w:firstLine="0"/>
        <w:jc w:val="center"/>
        <w:rPr>
          <w:lang w:val="ru-RU"/>
        </w:rPr>
      </w:pPr>
      <w:r>
        <w:rPr>
          <w:sz w:val="26"/>
          <w:lang w:val="ru-RU"/>
        </w:rPr>
        <w:t>«РИТМ И СОЛО»</w:t>
      </w:r>
    </w:p>
    <w:tbl>
      <w:tblPr>
        <w:tblW w:w="9618" w:type="dxa"/>
        <w:tblInd w:w="8" w:type="dxa"/>
        <w:tblCellMar>
          <w:top w:w="16" w:type="dxa"/>
          <w:left w:w="91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128"/>
        <w:gridCol w:w="4773"/>
      </w:tblGrid>
      <w:tr w:rsidR="000A102B" w14:paraId="15AF2E85" w14:textId="77777777" w:rsidTr="000A102B">
        <w:trPr>
          <w:trHeight w:val="652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B3606B" w14:textId="77777777" w:rsidR="000A102B" w:rsidRDefault="000A102B">
            <w:pPr>
              <w:spacing w:after="0" w:line="256" w:lineRule="auto"/>
              <w:ind w:left="0" w:right="48" w:firstLine="0"/>
              <w:jc w:val="right"/>
            </w:pPr>
            <w:r>
              <w:rPr>
                <w:sz w:val="30"/>
              </w:rPr>
              <w:t>1.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6A137" w14:textId="77777777" w:rsidR="000A102B" w:rsidRDefault="000A102B">
            <w:pPr>
              <w:spacing w:after="0" w:line="256" w:lineRule="auto"/>
              <w:ind w:left="29" w:right="3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Ф.И.О. участника конкурса </w:t>
            </w:r>
          </w:p>
          <w:p w14:paraId="62E3AB99" w14:textId="77777777" w:rsidR="000A102B" w:rsidRDefault="000A102B">
            <w:pPr>
              <w:spacing w:after="0" w:line="256" w:lineRule="auto"/>
              <w:ind w:left="29" w:right="32" w:firstLine="0"/>
              <w:jc w:val="left"/>
              <w:rPr>
                <w:lang w:val="ru-RU"/>
              </w:rPr>
            </w:pP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AE6A5" w14:textId="77777777" w:rsidR="000A102B" w:rsidRDefault="000A102B">
            <w:pPr>
              <w:spacing w:after="16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A102B" w14:paraId="0EB83FA8" w14:textId="77777777" w:rsidTr="000A102B">
        <w:trPr>
          <w:trHeight w:val="970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87157" w14:textId="77777777" w:rsidR="000A102B" w:rsidRDefault="000A102B">
            <w:pPr>
              <w:spacing w:after="0" w:line="256" w:lineRule="auto"/>
              <w:ind w:left="0" w:right="43" w:firstLine="0"/>
              <w:jc w:val="right"/>
            </w:pPr>
            <w:r>
              <w:rPr>
                <w:sz w:val="30"/>
              </w:rPr>
              <w:t>2.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410C50" w14:textId="77777777" w:rsidR="000A102B" w:rsidRDefault="000A102B">
            <w:pPr>
              <w:spacing w:after="0" w:line="256" w:lineRule="auto"/>
              <w:ind w:left="24" w:firstLine="5"/>
              <w:jc w:val="left"/>
              <w:rPr>
                <w:lang w:val="ru-RU"/>
              </w:rPr>
            </w:pPr>
            <w:r>
              <w:rPr>
                <w:lang w:val="ru-RU"/>
              </w:rPr>
              <w:t>Возраст участника и дата рождения (число, месяц, год)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670C" w14:textId="77777777" w:rsidR="000A102B" w:rsidRDefault="000A102B">
            <w:pPr>
              <w:spacing w:after="16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A102B" w14:paraId="4C3BC750" w14:textId="77777777" w:rsidTr="000A102B">
        <w:trPr>
          <w:trHeight w:val="580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6ED317" w14:textId="77777777" w:rsidR="000A102B" w:rsidRDefault="000A102B">
            <w:pPr>
              <w:spacing w:after="0" w:line="256" w:lineRule="auto"/>
              <w:ind w:left="0" w:right="43" w:firstLine="0"/>
              <w:jc w:val="right"/>
            </w:pPr>
            <w:r>
              <w:t>З.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A50900" w14:textId="77777777" w:rsidR="000A102B" w:rsidRDefault="000A102B">
            <w:pPr>
              <w:spacing w:after="0" w:line="256" w:lineRule="auto"/>
              <w:ind w:left="96" w:firstLine="0"/>
              <w:jc w:val="left"/>
            </w:pPr>
            <w:proofErr w:type="spellStart"/>
            <w:r>
              <w:t>Класс</w:t>
            </w:r>
            <w:proofErr w:type="spellEnd"/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71133" w14:textId="77777777" w:rsidR="000A102B" w:rsidRDefault="000A102B">
            <w:pPr>
              <w:spacing w:after="160" w:line="256" w:lineRule="auto"/>
              <w:ind w:left="0" w:firstLine="0"/>
              <w:jc w:val="left"/>
            </w:pPr>
          </w:p>
        </w:tc>
      </w:tr>
      <w:tr w:rsidR="000A102B" w14:paraId="17561F22" w14:textId="77777777" w:rsidTr="000A102B">
        <w:trPr>
          <w:trHeight w:val="663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5A3695" w14:textId="77777777" w:rsidR="000A102B" w:rsidRDefault="000A102B">
            <w:pPr>
              <w:spacing w:after="0" w:line="256" w:lineRule="auto"/>
              <w:ind w:left="0" w:right="38" w:firstLine="0"/>
              <w:jc w:val="right"/>
            </w:pPr>
            <w:r>
              <w:t>4.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CC8E6" w14:textId="77777777" w:rsidR="000A102B" w:rsidRDefault="000A102B">
            <w:pPr>
              <w:spacing w:after="0" w:line="256" w:lineRule="auto"/>
              <w:ind w:left="39" w:right="877"/>
              <w:jc w:val="left"/>
            </w:pPr>
            <w:r>
              <w:t xml:space="preserve">ФИО </w:t>
            </w:r>
            <w:proofErr w:type="spellStart"/>
            <w:r>
              <w:t>преподавателя</w:t>
            </w:r>
            <w:proofErr w:type="spellEnd"/>
            <w:r>
              <w:t xml:space="preserve"> </w:t>
            </w:r>
          </w:p>
          <w:p w14:paraId="65E3E011" w14:textId="77777777" w:rsidR="000A102B" w:rsidRDefault="000A102B">
            <w:pPr>
              <w:spacing w:after="0" w:line="256" w:lineRule="auto"/>
              <w:ind w:left="39" w:right="877"/>
              <w:jc w:val="left"/>
            </w:pPr>
            <w:r>
              <w:t>e-mail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D513" w14:textId="77777777" w:rsidR="000A102B" w:rsidRDefault="000A102B">
            <w:pPr>
              <w:spacing w:after="160" w:line="256" w:lineRule="auto"/>
              <w:ind w:left="0" w:firstLine="0"/>
              <w:jc w:val="left"/>
            </w:pPr>
          </w:p>
        </w:tc>
      </w:tr>
      <w:tr w:rsidR="000A102B" w14:paraId="69180F1A" w14:textId="77777777" w:rsidTr="000A102B">
        <w:trPr>
          <w:trHeight w:val="1269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51E1C" w14:textId="77777777" w:rsidR="000A102B" w:rsidRDefault="000A102B">
            <w:pPr>
              <w:spacing w:after="0" w:line="256" w:lineRule="auto"/>
              <w:ind w:left="0" w:right="43" w:firstLine="0"/>
              <w:jc w:val="right"/>
            </w:pPr>
            <w:r>
              <w:t>5.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91124F" w14:textId="77777777" w:rsidR="000A102B" w:rsidRDefault="000A102B">
            <w:pPr>
              <w:spacing w:after="11" w:line="237" w:lineRule="auto"/>
              <w:ind w:left="29" w:right="781" w:firstLine="0"/>
              <w:rPr>
                <w:lang w:val="ru-RU"/>
              </w:rPr>
            </w:pPr>
            <w:r>
              <w:rPr>
                <w:lang w:val="ru-RU"/>
              </w:rPr>
              <w:t>Полное и сокращенное наименование учебного заведения в соответствии с ЕГРЮЛ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1706" w14:textId="77777777" w:rsidR="000A102B" w:rsidRDefault="000A102B">
            <w:pPr>
              <w:spacing w:after="16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A102B" w14:paraId="5D1B9D1C" w14:textId="77777777" w:rsidTr="000A102B">
        <w:trPr>
          <w:trHeight w:val="960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08550D" w14:textId="77777777" w:rsidR="000A102B" w:rsidRDefault="000A102B">
            <w:pPr>
              <w:spacing w:after="0" w:line="256" w:lineRule="auto"/>
              <w:ind w:left="0" w:right="43" w:firstLine="0"/>
              <w:jc w:val="right"/>
            </w:pPr>
            <w:r>
              <w:rPr>
                <w:sz w:val="30"/>
              </w:rPr>
              <w:t>6.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B3B02F" w14:textId="77777777" w:rsidR="000A102B" w:rsidRDefault="000A102B">
            <w:pPr>
              <w:spacing w:after="0" w:line="256" w:lineRule="auto"/>
              <w:ind w:left="19" w:firstLine="5"/>
              <w:jc w:val="left"/>
              <w:rPr>
                <w:lang w:val="ru-RU"/>
              </w:rPr>
            </w:pPr>
            <w:r>
              <w:rPr>
                <w:lang w:val="ru-RU"/>
              </w:rPr>
              <w:t>Почтовый адрес, телефон учреждения, представителя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DA76" w14:textId="77777777" w:rsidR="000A102B" w:rsidRDefault="000A102B">
            <w:pPr>
              <w:spacing w:after="16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A102B" w14:paraId="13617E88" w14:textId="77777777" w:rsidTr="000A102B">
        <w:trPr>
          <w:trHeight w:val="953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671683" w14:textId="77777777" w:rsidR="000A102B" w:rsidRDefault="000A102B">
            <w:pPr>
              <w:spacing w:after="0" w:line="256" w:lineRule="auto"/>
              <w:ind w:left="0" w:right="48" w:firstLine="0"/>
              <w:jc w:val="right"/>
            </w:pPr>
            <w:r>
              <w:rPr>
                <w:sz w:val="30"/>
              </w:rPr>
              <w:t xml:space="preserve">7. 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D7632E" w14:textId="77777777" w:rsidR="000A102B" w:rsidRDefault="000A102B">
            <w:pPr>
              <w:spacing w:after="0" w:line="256" w:lineRule="auto"/>
              <w:ind w:left="24" w:right="44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Исполняемая программа (название, авторы), </w:t>
            </w:r>
          </w:p>
          <w:p w14:paraId="1A04890C" w14:textId="77777777" w:rsidR="000A102B" w:rsidRDefault="000A102B">
            <w:pPr>
              <w:spacing w:after="0" w:line="256" w:lineRule="auto"/>
              <w:ind w:left="24" w:right="44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продолжительность произведения.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A40B7" w14:textId="77777777" w:rsidR="000A102B" w:rsidRDefault="000A102B">
            <w:pPr>
              <w:spacing w:after="16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0A102B" w14:paraId="227A1306" w14:textId="77777777" w:rsidTr="000A102B">
        <w:trPr>
          <w:trHeight w:val="446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FD6EA" w14:textId="77777777" w:rsidR="000A102B" w:rsidRDefault="000A102B">
            <w:pPr>
              <w:spacing w:after="0" w:line="256" w:lineRule="auto"/>
              <w:ind w:left="0" w:right="53" w:firstLine="0"/>
              <w:jc w:val="right"/>
            </w:pPr>
            <w:r>
              <w:rPr>
                <w:sz w:val="30"/>
              </w:rPr>
              <w:t xml:space="preserve">8. 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488A1" w14:textId="77777777" w:rsidR="000A102B" w:rsidRDefault="000A102B">
            <w:pPr>
              <w:spacing w:after="11" w:line="235" w:lineRule="auto"/>
              <w:ind w:left="14" w:right="286" w:firstLine="10"/>
              <w:rPr>
                <w:lang w:val="ru-RU"/>
              </w:rPr>
            </w:pPr>
            <w:r>
              <w:rPr>
                <w:sz w:val="24"/>
                <w:lang w:val="ru-RU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1E9A561E" w14:textId="77777777" w:rsidR="000A102B" w:rsidRDefault="000A102B">
            <w:pPr>
              <w:spacing w:after="0" w:line="247" w:lineRule="auto"/>
              <w:ind w:left="10" w:right="637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Я, </w:t>
            </w:r>
            <w:proofErr w:type="gramStart"/>
            <w:r>
              <w:rPr>
                <w:sz w:val="24"/>
                <w:lang w:val="ru-RU"/>
              </w:rPr>
              <w:t>ниже подписавшийся</w:t>
            </w:r>
            <w:proofErr w:type="gramEnd"/>
            <w:r>
              <w:rPr>
                <w:sz w:val="24"/>
                <w:lang w:val="ru-RU"/>
              </w:rPr>
              <w:t>, подтверждаю, что ознакомился и согласен со всеми условиями и правилами конкурса.</w:t>
            </w:r>
          </w:p>
          <w:p w14:paraId="21E67745" w14:textId="77ADC205" w:rsidR="000A102B" w:rsidRDefault="000A102B">
            <w:pPr>
              <w:spacing w:after="0" w:line="256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22D70AC" wp14:editId="10A07B7A">
                  <wp:extent cx="2505075" cy="19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7A58A7" w14:textId="77777777" w:rsidR="000A102B" w:rsidRDefault="000A102B">
            <w:pPr>
              <w:spacing w:after="290" w:line="256" w:lineRule="auto"/>
              <w:ind w:left="16" w:firstLine="0"/>
              <w:jc w:val="left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  <w:p w14:paraId="6DA7B630" w14:textId="70467EC6" w:rsidR="000A102B" w:rsidRDefault="000A102B">
            <w:pPr>
              <w:spacing w:after="850" w:line="256" w:lineRule="auto"/>
              <w:ind w:left="1673" w:firstLine="0"/>
              <w:jc w:val="left"/>
            </w:pPr>
            <w:r>
              <w:rPr>
                <w:noProof/>
              </w:rPr>
              <w:drawing>
                <wp:inline distT="0" distB="0" distL="0" distR="0" wp14:anchorId="6448581D" wp14:editId="6D79AF49">
                  <wp:extent cx="120015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</w:t>
            </w:r>
          </w:p>
          <w:p w14:paraId="56054021" w14:textId="77777777" w:rsidR="000A102B" w:rsidRDefault="000A102B">
            <w:pPr>
              <w:spacing w:after="0" w:line="256" w:lineRule="auto"/>
              <w:ind w:left="568" w:firstLine="0"/>
              <w:jc w:val="left"/>
            </w:pPr>
            <w:proofErr w:type="spellStart"/>
            <w:r>
              <w:rPr>
                <w:sz w:val="36"/>
              </w:rPr>
              <w:t>м.п</w:t>
            </w:r>
            <w:proofErr w:type="spellEnd"/>
            <w:r>
              <w:rPr>
                <w:sz w:val="36"/>
              </w:rPr>
              <w:t>.</w:t>
            </w:r>
          </w:p>
        </w:tc>
      </w:tr>
    </w:tbl>
    <w:p w14:paraId="40388946" w14:textId="77777777" w:rsidR="000A102B" w:rsidRDefault="000A102B" w:rsidP="000A102B">
      <w:pPr>
        <w:spacing w:after="0" w:line="256" w:lineRule="auto"/>
        <w:ind w:left="0" w:right="14" w:firstLine="0"/>
      </w:pPr>
    </w:p>
    <w:p w14:paraId="2FB4C484" w14:textId="77777777" w:rsidR="00B54453" w:rsidRDefault="00B54453"/>
    <w:sectPr w:rsidR="00B5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1F"/>
    <w:rsid w:val="000A102B"/>
    <w:rsid w:val="00B54453"/>
    <w:rsid w:val="00E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2677-15EB-44CD-B4B3-601F4606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02B"/>
    <w:pPr>
      <w:spacing w:after="4" w:line="268" w:lineRule="auto"/>
      <w:ind w:left="303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Сенцов</dc:creator>
  <cp:keywords/>
  <dc:description/>
  <cp:lastModifiedBy>Дмитрий Сенцов</cp:lastModifiedBy>
  <cp:revision>2</cp:revision>
  <dcterms:created xsi:type="dcterms:W3CDTF">2024-04-08T06:12:00Z</dcterms:created>
  <dcterms:modified xsi:type="dcterms:W3CDTF">2024-04-08T06:12:00Z</dcterms:modified>
</cp:coreProperties>
</file>